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19" w:rsidRDefault="00A63219" w:rsidP="00A63219">
      <w:pPr>
        <w:pStyle w:val="Standard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5 июля  текущего года  с 11.00 до 13.00 часов  Елена Владимировна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Мещук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. председателя комитета финансов Курской области  будет  проводить  прием граждан по личным вопросам в Администрации Конышевского района.</w:t>
      </w:r>
    </w:p>
    <w:p w:rsidR="00A63219" w:rsidRDefault="00A63219" w:rsidP="00A632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de-CH"/>
        </w:rPr>
      </w:pPr>
      <w:r>
        <w:rPr>
          <w:rFonts w:ascii="Times New Roman" w:eastAsia="Times New Roman" w:hAnsi="Times New Roman" w:cs="Times New Roman"/>
          <w:sz w:val="28"/>
          <w:szCs w:val="28"/>
          <w:lang w:val="de-CH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CH"/>
        </w:rPr>
        <w:t>Предварительную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CH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CH"/>
        </w:rPr>
        <w:t>запись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CH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CH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CH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CH"/>
        </w:rPr>
        <w:t>прием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CH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CH"/>
        </w:rPr>
        <w:t>можно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CH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CH"/>
        </w:rPr>
        <w:t>осуществить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CH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CH"/>
        </w:rPr>
        <w:t>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CH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CH"/>
        </w:rPr>
        <w:t>телефонам</w:t>
      </w:r>
      <w:proofErr w:type="spellEnd"/>
    </w:p>
    <w:p w:rsidR="00A63219" w:rsidRDefault="00A63219" w:rsidP="00A63219">
      <w:pPr>
        <w:pStyle w:val="Standard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de-CH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CH"/>
        </w:rPr>
        <w:t>Администрации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CH"/>
        </w:rPr>
        <w:t xml:space="preserve"> Конышевского района: </w:t>
      </w:r>
      <w:r>
        <w:rPr>
          <w:rFonts w:ascii="Times New Roman" w:eastAsia="Times New Roman" w:hAnsi="Times New Roman" w:cs="Times New Roman"/>
          <w:sz w:val="28"/>
          <w:szCs w:val="28"/>
        </w:rPr>
        <w:t>2-15-36;</w:t>
      </w:r>
      <w:r>
        <w:rPr>
          <w:rFonts w:ascii="Times New Roman" w:eastAsia="Times New Roman" w:hAnsi="Times New Roman" w:cs="Times New Roman"/>
          <w:sz w:val="28"/>
          <w:szCs w:val="28"/>
          <w:lang w:val="de-CH"/>
        </w:rPr>
        <w:t xml:space="preserve">  2-12-55;  2-11-6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de-CH"/>
        </w:rPr>
        <w:t>.</w:t>
      </w:r>
    </w:p>
    <w:p w:rsidR="009916B2" w:rsidRDefault="009916B2">
      <w:bookmarkStart w:id="0" w:name="_GoBack"/>
      <w:bookmarkEnd w:id="0"/>
    </w:p>
    <w:sectPr w:rsidR="00991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03"/>
    <w:rsid w:val="00056003"/>
    <w:rsid w:val="009916B2"/>
    <w:rsid w:val="00A6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3219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3219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2022-06-27T06:57:00Z</dcterms:created>
  <dcterms:modified xsi:type="dcterms:W3CDTF">2022-06-27T06:57:00Z</dcterms:modified>
</cp:coreProperties>
</file>